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Pr="00D259A2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D259A2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КАЛЕНДАРНЫЙ План воспитательной работы </w:t>
      </w:r>
    </w:p>
    <w:p w:rsidR="0054229B" w:rsidRPr="00D259A2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D259A2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МБОУ Гимназия мр чишминский район РБ</w:t>
      </w:r>
    </w:p>
    <w:p w:rsidR="00F81B2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D259A2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Default="00F81B29" w:rsidP="0054229B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D25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ДЕТСКИЕ ОБЩЕСТВЕННЫЕ ОБЪЕДИНЕНИЯ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Ориентиров.</w:t>
            </w: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D259A2" w:rsidRPr="006C0A33" w:rsidTr="00E45B40">
        <w:trPr>
          <w:trHeight w:val="3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Посвящение в юные пешеходы</w:t>
            </w:r>
          </w:p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Акции дружины юных пожарных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gramStart"/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.г</w:t>
            </w:r>
            <w:proofErr w:type="gramEnd"/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Руководитель ЮИД и ДЮП</w:t>
            </w:r>
          </w:p>
        </w:tc>
      </w:tr>
      <w:tr w:rsidR="00D259A2" w:rsidTr="00E45B40">
        <w:trPr>
          <w:trHeight w:val="242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Трудовая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акция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Школьный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двор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</w:p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Старший вожатый</w:t>
            </w:r>
          </w:p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Волонтерский актив</w:t>
            </w:r>
          </w:p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Благотворительная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</w:p>
        </w:tc>
      </w:tr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«Дарите книги с любовью»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</w:p>
        </w:tc>
      </w:tr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</w:p>
        </w:tc>
      </w:tr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рием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пионеры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Зам директора по ВР</w:t>
            </w:r>
          </w:p>
        </w:tc>
      </w:tr>
      <w:tr w:rsidR="00D259A2" w:rsidRPr="006C0A33" w:rsidTr="00E45B4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  <w:p w:rsidR="00D259A2" w:rsidRPr="006C0A33" w:rsidRDefault="00D259A2" w:rsidP="00D259A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вожатый</w:t>
            </w:r>
          </w:p>
        </w:tc>
      </w:tr>
    </w:tbl>
    <w:p w:rsidR="00F30C36" w:rsidRPr="00F30C36" w:rsidRDefault="00F30C36" w:rsidP="00F3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84"/>
        <w:gridCol w:w="1001"/>
        <w:gridCol w:w="1136"/>
        <w:gridCol w:w="2268"/>
      </w:tblGrid>
      <w:tr w:rsidR="00D259A2" w:rsidRPr="006C0A33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Ориент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. </w:t>
            </w: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6C0A33"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D259A2" w:rsidRPr="006C0A33" w:rsidTr="00E45B40">
        <w:trPr>
          <w:trHeight w:val="303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hAnsi="Times New Roman" w:cs="Times New Roman"/>
                <w:sz w:val="28"/>
                <w:szCs w:val="28"/>
              </w:rPr>
              <w:t>Заседание детских общественных организаций и волонтерских отрядов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Вожатый</w:t>
            </w:r>
          </w:p>
          <w:p w:rsidR="00D259A2" w:rsidRPr="006C0A33" w:rsidRDefault="00D259A2" w:rsidP="00D259A2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Руководители </w:t>
            </w:r>
            <w:proofErr w:type="spellStart"/>
            <w:r>
              <w:rPr>
                <w:rFonts w:ascii="Times New Roman" w:eastAsia="Batang" w:hAnsi="Times New Roman" w:cs="Times New Roman"/>
              </w:rPr>
              <w:t>объед</w:t>
            </w:r>
            <w:proofErr w:type="spellEnd"/>
          </w:p>
        </w:tc>
      </w:tr>
      <w:tr w:rsidR="00D259A2" w:rsidTr="00E45B40">
        <w:trPr>
          <w:trHeight w:val="510"/>
        </w:trPr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Рейды юных инспекторов движения</w:t>
            </w:r>
          </w:p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Акции дружины юных пожарных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Руководитель ЮИД и ДЮП</w:t>
            </w:r>
          </w:p>
        </w:tc>
      </w:tr>
      <w:tr w:rsidR="00D259A2" w:rsidTr="00E45B40">
        <w:trPr>
          <w:trHeight w:val="569"/>
        </w:trPr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Трудовая акция «Школьный двор»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Октябрь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Вожатая, классные руководители</w:t>
            </w:r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ярмарка-продажа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Ноябрь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proofErr w:type="spellStart"/>
            <w:r w:rsidRPr="001A2F4E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</w:rPr>
              <w:t>.</w:t>
            </w:r>
            <w:r w:rsidRPr="001A2F4E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1A2F4E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Декабрь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1A2F4E">
              <w:rPr>
                <w:rFonts w:ascii="Times New Roman" w:eastAsia="Batang" w:hAnsi="Times New Roman" w:cs="Times New Roman"/>
              </w:rPr>
              <w:t>Вожатая, классные руководители</w:t>
            </w:r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«Дарите книги с любовью»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Февраль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proofErr w:type="spellStart"/>
            <w:r w:rsidRPr="001A2F4E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</w:rPr>
              <w:t>.</w:t>
            </w:r>
            <w:r w:rsidRPr="001A2F4E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1A2F4E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Экологическая акция «Бумажный бум»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Апрель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1A2F4E">
              <w:rPr>
                <w:rFonts w:ascii="Times New Roman" w:eastAsia="Batang" w:hAnsi="Times New Roman" w:cs="Times New Roman"/>
              </w:rPr>
              <w:t>Вожатая</w:t>
            </w:r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Апрель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2F4E">
              <w:rPr>
                <w:rFonts w:ascii="Times New Roman" w:eastAsia="Batang" w:hAnsi="Times New Roman" w:cs="Times New Roman"/>
              </w:rPr>
              <w:t>Вожатая, классные руководители</w:t>
            </w:r>
          </w:p>
          <w:p w:rsidR="00D259A2" w:rsidRDefault="00D259A2" w:rsidP="00D259A2">
            <w:pPr>
              <w:spacing w:after="0" w:line="240" w:lineRule="auto"/>
            </w:pPr>
            <w:r>
              <w:rPr>
                <w:rFonts w:ascii="Times New Roman" w:eastAsia="Batang" w:hAnsi="Times New Roman" w:cs="Times New Roman"/>
              </w:rPr>
              <w:t>Волонтерский штаб</w:t>
            </w:r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П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рием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пионеры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Май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477A44">
              <w:rPr>
                <w:rFonts w:ascii="Times New Roman" w:eastAsia="Batang" w:hAnsi="Times New Roman" w:cs="Times New Roman"/>
              </w:rPr>
              <w:t>Вожатая</w:t>
            </w:r>
          </w:p>
        </w:tc>
      </w:tr>
      <w:tr w:rsidR="00D259A2" w:rsidTr="00E45B40"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  <w:r w:rsidRPr="006C0A33">
              <w:rPr>
                <w:rFonts w:ascii="Times New Roman" w:eastAsia="№Е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477A44">
              <w:rPr>
                <w:rFonts w:ascii="Times New Roman" w:eastAsia="Batang" w:hAnsi="Times New Roman" w:cs="Times New Roman"/>
              </w:rPr>
              <w:t>Вожатая, классные руководители</w:t>
            </w:r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6C" w:rsidRDefault="0054229B" w:rsidP="008D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5"/>
        <w:gridCol w:w="1134"/>
        <w:gridCol w:w="1276"/>
        <w:gridCol w:w="2268"/>
      </w:tblGrid>
      <w:tr w:rsidR="00D259A2" w:rsidRPr="006C0A33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854931" w:rsidRDefault="00D259A2" w:rsidP="00D259A2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Ориентиров</w:t>
            </w:r>
          </w:p>
          <w:p w:rsidR="00D259A2" w:rsidRPr="00854931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54931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D259A2" w:rsidRPr="006C0A33" w:rsidRDefault="00D259A2" w:rsidP="00D259A2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854931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259A2" w:rsidRPr="006C0A33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D259A2" w:rsidRPr="006C0A33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Трудовая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акция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Школьный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двор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6C0A33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Благотворительная</w:t>
            </w:r>
            <w:proofErr w:type="spell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«Дарите книги с любовью»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Весенняя Неделя Добра (ряд мероприятий, осуществляемых каждым классом и волонтерским движением Гимназии:</w:t>
            </w:r>
            <w:proofErr w:type="gramEnd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proofErr w:type="gramStart"/>
            <w:r w:rsidRPr="00D259A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Default="00D259A2" w:rsidP="00D259A2">
            <w:pPr>
              <w:spacing w:after="0" w:line="240" w:lineRule="auto"/>
            </w:pPr>
            <w:r w:rsidRPr="00B81DFA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  <w:tr w:rsidR="00D259A2" w:rsidRPr="006C0A33" w:rsidTr="00D259A2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259A2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D259A2" w:rsidRDefault="00D259A2" w:rsidP="00D259A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259A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A2" w:rsidRPr="006C0A33" w:rsidRDefault="00D259A2" w:rsidP="00D259A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6C0A33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</w:rPr>
              <w:t>уководители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132916"/>
    <w:rsid w:val="002F2DB9"/>
    <w:rsid w:val="00406611"/>
    <w:rsid w:val="0054229B"/>
    <w:rsid w:val="0054246B"/>
    <w:rsid w:val="005A1DE6"/>
    <w:rsid w:val="007161B6"/>
    <w:rsid w:val="007B6138"/>
    <w:rsid w:val="007E2ACD"/>
    <w:rsid w:val="00852F4F"/>
    <w:rsid w:val="008D696C"/>
    <w:rsid w:val="00A72630"/>
    <w:rsid w:val="00B476C7"/>
    <w:rsid w:val="00CB52FA"/>
    <w:rsid w:val="00D259A2"/>
    <w:rsid w:val="00D25EF2"/>
    <w:rsid w:val="00D77A0F"/>
    <w:rsid w:val="00F2297C"/>
    <w:rsid w:val="00F30C36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96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13</cp:revision>
  <dcterms:created xsi:type="dcterms:W3CDTF">2022-03-04T13:45:00Z</dcterms:created>
  <dcterms:modified xsi:type="dcterms:W3CDTF">2022-03-05T14:10:00Z</dcterms:modified>
</cp:coreProperties>
</file>